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32EBC" w14:textId="71FC0E13" w:rsidR="004C3CB7" w:rsidRDefault="00E62F04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ind w:left="7776"/>
        <w:textAlignment w:val="center"/>
        <w:rPr>
          <w:sz w:val="20"/>
        </w:rPr>
      </w:pPr>
      <w:r>
        <w:rPr>
          <w:sz w:val="20"/>
        </w:rPr>
        <w:t>202</w:t>
      </w:r>
      <w:r w:rsidR="00FE6582">
        <w:rPr>
          <w:sz w:val="20"/>
        </w:rPr>
        <w:t>3</w:t>
      </w:r>
      <w:r>
        <w:rPr>
          <w:sz w:val="20"/>
        </w:rPr>
        <w:t>–202</w:t>
      </w:r>
      <w:r w:rsidR="00FE6582">
        <w:rPr>
          <w:sz w:val="20"/>
        </w:rPr>
        <w:t>7</w:t>
      </w:r>
      <w:r>
        <w:rPr>
          <w:sz w:val="20"/>
        </w:rPr>
        <w:t xml:space="preserve"> m. susietosios</w:t>
      </w:r>
      <w:r w:rsidR="00FE6582">
        <w:rPr>
          <w:sz w:val="20"/>
        </w:rPr>
        <w:t xml:space="preserve"> pajamų</w:t>
      </w:r>
      <w:r>
        <w:rPr>
          <w:sz w:val="20"/>
        </w:rPr>
        <w:t xml:space="preserve"> paramos  už mėsinius galvijus, avis</w:t>
      </w:r>
      <w:r w:rsidR="00FE6582">
        <w:rPr>
          <w:sz w:val="20"/>
        </w:rPr>
        <w:t xml:space="preserve"> ir</w:t>
      </w:r>
      <w:r>
        <w:rPr>
          <w:sz w:val="20"/>
        </w:rPr>
        <w:t xml:space="preserve"> ožkas administravimo taisyklių </w:t>
      </w:r>
    </w:p>
    <w:p w14:paraId="33C4DDDB" w14:textId="4E88501C" w:rsidR="004C3CB7" w:rsidRDefault="00FE6582" w:rsidP="00E62F04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ind w:left="5953" w:firstLine="1844"/>
        <w:textAlignment w:val="center"/>
        <w:rPr>
          <w:sz w:val="20"/>
        </w:rPr>
      </w:pPr>
      <w:r>
        <w:rPr>
          <w:sz w:val="20"/>
        </w:rPr>
        <w:t>3</w:t>
      </w:r>
      <w:r w:rsidR="00E62F04">
        <w:rPr>
          <w:sz w:val="20"/>
        </w:rPr>
        <w:t xml:space="preserve"> priedas</w:t>
      </w:r>
      <w:r w:rsidR="00E62F04">
        <w:rPr>
          <w:b/>
          <w:sz w:val="20"/>
        </w:rPr>
        <w:t xml:space="preserve"> </w:t>
      </w:r>
    </w:p>
    <w:p w14:paraId="227FE244" w14:textId="77777777" w:rsidR="004C3CB7" w:rsidRDefault="004C3CB7">
      <w:pPr>
        <w:keepNext/>
        <w:spacing w:line="360" w:lineRule="auto"/>
        <w:ind w:firstLine="709"/>
        <w:jc w:val="center"/>
        <w:outlineLvl w:val="4"/>
        <w:rPr>
          <w:rFonts w:eastAsia="Calibri"/>
          <w:b/>
          <w:caps/>
          <w:sz w:val="20"/>
        </w:rPr>
      </w:pPr>
    </w:p>
    <w:p w14:paraId="1F181E07" w14:textId="77777777" w:rsidR="004C3CB7" w:rsidRDefault="00E62F04">
      <w:pPr>
        <w:keepNext/>
        <w:jc w:val="center"/>
        <w:outlineLvl w:val="4"/>
        <w:rPr>
          <w:rFonts w:eastAsia="Calibri"/>
          <w:b/>
          <w:caps/>
          <w:sz w:val="20"/>
        </w:rPr>
      </w:pPr>
      <w:r>
        <w:rPr>
          <w:rFonts w:eastAsia="Calibri"/>
          <w:b/>
          <w:sz w:val="20"/>
        </w:rPr>
        <w:t>(Suvestinės forma)</w:t>
      </w:r>
    </w:p>
    <w:p w14:paraId="7B44A56A" w14:textId="0766A2F4" w:rsidR="004C3CB7" w:rsidRDefault="00E62F04">
      <w:pPr>
        <w:keepNext/>
        <w:jc w:val="center"/>
        <w:outlineLvl w:val="4"/>
        <w:rPr>
          <w:rFonts w:eastAsia="Calibri"/>
          <w:b/>
          <w:caps/>
          <w:sz w:val="20"/>
        </w:rPr>
      </w:pPr>
      <w:r>
        <w:rPr>
          <w:rFonts w:eastAsia="Calibri"/>
          <w:b/>
          <w:caps/>
          <w:sz w:val="20"/>
        </w:rPr>
        <w:t xml:space="preserve">VALSTYBĖS ĮMONĖ ŽEMĖS ŪKIO </w:t>
      </w:r>
      <w:r w:rsidR="00FE6582">
        <w:rPr>
          <w:rFonts w:eastAsia="Calibri"/>
          <w:b/>
          <w:caps/>
          <w:sz w:val="20"/>
        </w:rPr>
        <w:t>duomenų</w:t>
      </w:r>
      <w:r>
        <w:rPr>
          <w:rFonts w:eastAsia="Calibri"/>
          <w:b/>
          <w:caps/>
          <w:sz w:val="20"/>
        </w:rPr>
        <w:t xml:space="preserve"> centras</w:t>
      </w:r>
    </w:p>
    <w:p w14:paraId="138AE087" w14:textId="77777777" w:rsidR="004C3CB7" w:rsidRDefault="004C3CB7"/>
    <w:p w14:paraId="51D448D3" w14:textId="46DDAF15" w:rsidR="004C3CB7" w:rsidRDefault="00E62F04">
      <w:pPr>
        <w:ind w:firstLine="124"/>
        <w:jc w:val="center"/>
        <w:rPr>
          <w:rFonts w:ascii="Times New Roman,Bold" w:hAnsi="Times New Roman,Bold" w:cs="Times New Roman,Bold"/>
          <w:sz w:val="20"/>
        </w:rPr>
      </w:pPr>
      <w:r>
        <w:rPr>
          <w:rFonts w:ascii="Times New Roman,Bold" w:hAnsi="Times New Roman,Bold"/>
          <w:b/>
          <w:bCs/>
          <w:sz w:val="20"/>
        </w:rPr>
        <w:t>DUOMENŲ APIE VALDOS VALDYTOJŲ</w:t>
      </w:r>
      <w:r>
        <w:rPr>
          <w:rFonts w:ascii="Times New Roman,Bold" w:hAnsi="Times New Roman,Bold" w:cs="Times New Roman,Bold"/>
          <w:b/>
          <w:bCs/>
          <w:sz w:val="20"/>
        </w:rPr>
        <w:t xml:space="preserve"> IR (AR) PARTNERIŲ, IR (AR) ŠEIMOS NARIŲ MĖSINIUS GALVIJUS IR (AR) AVIS, IR (AR) OŽKAS</w:t>
      </w:r>
      <w:r>
        <w:rPr>
          <w:rFonts w:ascii="Times New Roman,Bold" w:hAnsi="Times New Roman,Bold"/>
          <w:b/>
          <w:bCs/>
          <w:sz w:val="20"/>
        </w:rPr>
        <w:t>, ATITIKUSIUS TAISYKLĖSE NUSTATYTUS REIKALAVIMUS SUSIETOSIOS</w:t>
      </w:r>
      <w:r w:rsidR="00FE6582">
        <w:rPr>
          <w:rFonts w:ascii="Times New Roman,Bold" w:hAnsi="Times New Roman,Bold"/>
          <w:b/>
          <w:bCs/>
          <w:sz w:val="20"/>
        </w:rPr>
        <w:t xml:space="preserve"> PAJAM</w:t>
      </w:r>
      <w:r w:rsidR="00FE6582">
        <w:rPr>
          <w:rFonts w:ascii="Times New Roman,Bold" w:hAnsi="Times New Roman,Bold" w:hint="eastAsia"/>
          <w:b/>
          <w:bCs/>
          <w:sz w:val="20"/>
        </w:rPr>
        <w:t>Ų</w:t>
      </w:r>
      <w:r>
        <w:rPr>
          <w:rFonts w:ascii="Times New Roman,Bold" w:hAnsi="Times New Roman,Bold"/>
          <w:b/>
          <w:bCs/>
          <w:sz w:val="20"/>
        </w:rPr>
        <w:t xml:space="preserve"> PARAMOS IŠMOKOMS GAUTI, </w:t>
      </w:r>
      <w:r>
        <w:rPr>
          <w:rFonts w:ascii="Times New Roman,Bold" w:hAnsi="Times New Roman,Bold" w:cs="Times New Roman,Bold"/>
          <w:b/>
          <w:bCs/>
          <w:sz w:val="20"/>
        </w:rPr>
        <w:t xml:space="preserve"> SUVESTINĖ</w:t>
      </w:r>
    </w:p>
    <w:p w14:paraId="57FA9FD1" w14:textId="77777777" w:rsidR="004C3CB7" w:rsidRDefault="004C3CB7">
      <w:pPr>
        <w:jc w:val="center"/>
        <w:rPr>
          <w:rFonts w:ascii="Times New Roman,Bold" w:hAnsi="Times New Roman,Bold" w:cs="Times New Roman,Bold"/>
          <w:sz w:val="20"/>
        </w:rPr>
      </w:pPr>
    </w:p>
    <w:p w14:paraId="44D1F49C" w14:textId="77777777" w:rsidR="004C3CB7" w:rsidRDefault="004C3CB7">
      <w:pPr>
        <w:ind w:firstLine="709"/>
        <w:jc w:val="center"/>
        <w:rPr>
          <w:rFonts w:ascii="Times New Roman,Bold" w:hAnsi="Times New Roman,Bold" w:cs="Times New Roman,Bold"/>
          <w:b/>
          <w:bCs/>
          <w:sz w:val="20"/>
        </w:rPr>
      </w:pPr>
    </w:p>
    <w:p w14:paraId="45A1DCCA" w14:textId="77777777" w:rsidR="004C3CB7" w:rsidRDefault="00E62F04">
      <w:pPr>
        <w:jc w:val="center"/>
        <w:rPr>
          <w:sz w:val="20"/>
        </w:rPr>
      </w:pPr>
      <w:r>
        <w:rPr>
          <w:sz w:val="20"/>
        </w:rPr>
        <w:t>____________________    Nr. _____</w:t>
      </w:r>
    </w:p>
    <w:p w14:paraId="6D9FFC3C" w14:textId="77777777" w:rsidR="004C3CB7" w:rsidRDefault="00E62F04">
      <w:pPr>
        <w:jc w:val="center"/>
        <w:rPr>
          <w:sz w:val="20"/>
        </w:rPr>
      </w:pPr>
      <w:r>
        <w:rPr>
          <w:sz w:val="20"/>
        </w:rPr>
        <w:t>(data)</w:t>
      </w:r>
    </w:p>
    <w:p w14:paraId="2D9C753F" w14:textId="77777777" w:rsidR="004C3CB7" w:rsidRDefault="00E62F04">
      <w:pPr>
        <w:jc w:val="center"/>
        <w:rPr>
          <w:sz w:val="20"/>
        </w:rPr>
      </w:pPr>
      <w:r>
        <w:rPr>
          <w:sz w:val="20"/>
        </w:rPr>
        <w:t>Vilnius</w:t>
      </w:r>
    </w:p>
    <w:tbl>
      <w:tblPr>
        <w:tblW w:w="13753" w:type="dxa"/>
        <w:tblLayout w:type="fixed"/>
        <w:tblLook w:val="04A0" w:firstRow="1" w:lastRow="0" w:firstColumn="1" w:lastColumn="0" w:noHBand="0" w:noVBand="1"/>
      </w:tblPr>
      <w:tblGrid>
        <w:gridCol w:w="595"/>
        <w:gridCol w:w="818"/>
        <w:gridCol w:w="850"/>
        <w:gridCol w:w="993"/>
        <w:gridCol w:w="850"/>
        <w:gridCol w:w="992"/>
        <w:gridCol w:w="1276"/>
        <w:gridCol w:w="1134"/>
        <w:gridCol w:w="1134"/>
        <w:gridCol w:w="1276"/>
        <w:gridCol w:w="1276"/>
        <w:gridCol w:w="1275"/>
        <w:gridCol w:w="1284"/>
      </w:tblGrid>
      <w:tr w:rsidR="004C1B8C" w14:paraId="7BC77D62" w14:textId="77777777" w:rsidTr="00260AC1">
        <w:trPr>
          <w:cantSplit/>
          <w:trHeight w:val="602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B7A5" w14:textId="77777777" w:rsidR="004C1B8C" w:rsidRDefault="004C1B8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Eil. Nr.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12E6" w14:textId="77777777" w:rsidR="004C1B8C" w:rsidRDefault="004C1B8C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>
              <w:rPr>
                <w:color w:val="000000"/>
                <w:sz w:val="19"/>
                <w:szCs w:val="19"/>
                <w:lang w:val="en-US"/>
              </w:rPr>
              <w:t>Savivaldybės</w:t>
            </w:r>
            <w:proofErr w:type="spellEnd"/>
            <w:r>
              <w:rPr>
                <w:color w:val="000000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  <w:lang w:val="en-US"/>
              </w:rPr>
              <w:t>kodas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5F938" w14:textId="77777777" w:rsidR="004C1B8C" w:rsidRDefault="004C1B8C">
            <w:pPr>
              <w:jc w:val="center"/>
              <w:rPr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68FE4" w14:textId="77777777" w:rsidR="004C1B8C" w:rsidRDefault="004C1B8C">
            <w:pPr>
              <w:jc w:val="center"/>
              <w:rPr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B00A9" w14:textId="77777777" w:rsidR="004C1B8C" w:rsidRDefault="004C1B8C">
            <w:pPr>
              <w:jc w:val="center"/>
              <w:rPr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1D59" w14:textId="77777777" w:rsidR="004C1B8C" w:rsidRDefault="004C1B8C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>
              <w:rPr>
                <w:color w:val="000000"/>
                <w:sz w:val="19"/>
                <w:szCs w:val="19"/>
                <w:lang w:val="en-US"/>
              </w:rPr>
              <w:t>Valdos</w:t>
            </w:r>
            <w:proofErr w:type="spellEnd"/>
            <w:r>
              <w:rPr>
                <w:color w:val="000000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  <w:lang w:val="en-US"/>
              </w:rPr>
              <w:t>valdytojo</w:t>
            </w:r>
            <w:proofErr w:type="spellEnd"/>
            <w:r>
              <w:rPr>
                <w:color w:val="000000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  <w:lang w:val="en-US"/>
              </w:rPr>
              <w:t>vardas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C3E3" w14:textId="77777777" w:rsidR="004C1B8C" w:rsidRDefault="004C1B8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Valdos valdytojo pavardė (įmonės pavadinimas)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AC29" w14:textId="77777777" w:rsidR="004C1B8C" w:rsidRDefault="004C1B8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Valdos valdytojo asmens kodas (įmonės kodas)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92C9" w14:textId="77777777" w:rsidR="004C1B8C" w:rsidRDefault="004C1B8C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>
              <w:rPr>
                <w:color w:val="000000"/>
                <w:sz w:val="19"/>
                <w:szCs w:val="19"/>
                <w:lang w:val="en-US"/>
              </w:rPr>
              <w:t>Valdos</w:t>
            </w:r>
            <w:proofErr w:type="spellEnd"/>
            <w:r>
              <w:rPr>
                <w:color w:val="000000"/>
                <w:sz w:val="19"/>
                <w:szCs w:val="19"/>
                <w:lang w:val="en-US"/>
              </w:rPr>
              <w:t xml:space="preserve"> Nr.</w:t>
            </w:r>
          </w:p>
        </w:tc>
        <w:tc>
          <w:tcPr>
            <w:tcW w:w="5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9F0674" w14:textId="68283294" w:rsidR="004C1B8C" w:rsidRDefault="004C1B8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val="en-US"/>
              </w:rPr>
              <w:t xml:space="preserve">Informacija </w:t>
            </w:r>
            <w:proofErr w:type="spellStart"/>
            <w:r>
              <w:rPr>
                <w:color w:val="000000"/>
                <w:sz w:val="19"/>
                <w:szCs w:val="19"/>
                <w:lang w:val="en-US"/>
              </w:rPr>
              <w:t>apie</w:t>
            </w:r>
            <w:proofErr w:type="spellEnd"/>
            <w:r>
              <w:rPr>
                <w:color w:val="000000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  <w:lang w:val="en-US"/>
              </w:rPr>
              <w:t>ūkinį</w:t>
            </w:r>
            <w:proofErr w:type="spellEnd"/>
            <w:r>
              <w:rPr>
                <w:color w:val="000000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  <w:lang w:val="en-US"/>
              </w:rPr>
              <w:t>gyvūną</w:t>
            </w:r>
            <w:proofErr w:type="spellEnd"/>
            <w:r>
              <w:rPr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</w:tr>
      <w:tr w:rsidR="004C1B8C" w14:paraId="280CC333" w14:textId="4E6CD5A8" w:rsidTr="00260AC1">
        <w:trPr>
          <w:trHeight w:val="1122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21283" w14:textId="77777777" w:rsidR="004C1B8C" w:rsidRDefault="004C1B8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CF372" w14:textId="77777777" w:rsidR="004C1B8C" w:rsidRDefault="004C1B8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843DAB" w14:textId="77777777" w:rsidR="004C1B8C" w:rsidRDefault="004C1B8C">
            <w:pPr>
              <w:rPr>
                <w:color w:val="000000"/>
                <w:sz w:val="19"/>
                <w:szCs w:val="19"/>
              </w:rPr>
            </w:pPr>
          </w:p>
          <w:p w14:paraId="583EC07B" w14:textId="77777777" w:rsidR="004C1B8C" w:rsidRDefault="004C1B8C">
            <w:pPr>
              <w:rPr>
                <w:color w:val="000000"/>
                <w:sz w:val="19"/>
                <w:szCs w:val="19"/>
              </w:rPr>
            </w:pPr>
          </w:p>
          <w:p w14:paraId="7A6B1615" w14:textId="77777777" w:rsidR="004C1B8C" w:rsidRDefault="004C1B8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Savivaldybė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3B16F1" w14:textId="77777777" w:rsidR="004C1B8C" w:rsidRDefault="004C1B8C">
            <w:pPr>
              <w:ind w:firstLine="48"/>
              <w:rPr>
                <w:color w:val="000000"/>
                <w:sz w:val="19"/>
                <w:szCs w:val="19"/>
              </w:rPr>
            </w:pPr>
          </w:p>
          <w:p w14:paraId="6AEC0A5E" w14:textId="77777777" w:rsidR="004C1B8C" w:rsidRDefault="004C1B8C">
            <w:pPr>
              <w:rPr>
                <w:color w:val="000000"/>
                <w:sz w:val="19"/>
                <w:szCs w:val="19"/>
              </w:rPr>
            </w:pPr>
          </w:p>
          <w:p w14:paraId="7C56AADC" w14:textId="77777777" w:rsidR="004C1B8C" w:rsidRDefault="004C1B8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Seniūnija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E5BDB9" w14:textId="77777777" w:rsidR="004C1B8C" w:rsidRDefault="004C1B8C">
            <w:pPr>
              <w:rPr>
                <w:color w:val="000000"/>
                <w:sz w:val="19"/>
                <w:szCs w:val="19"/>
              </w:rPr>
            </w:pPr>
          </w:p>
          <w:p w14:paraId="3FAC292A" w14:textId="77777777" w:rsidR="004C1B8C" w:rsidRDefault="004C1B8C">
            <w:pPr>
              <w:rPr>
                <w:color w:val="000000"/>
                <w:sz w:val="19"/>
                <w:szCs w:val="19"/>
              </w:rPr>
            </w:pPr>
          </w:p>
          <w:p w14:paraId="4AB40A9F" w14:textId="77777777" w:rsidR="004C1B8C" w:rsidRDefault="004C1B8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Vietovė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851D8" w14:textId="77777777" w:rsidR="004C1B8C" w:rsidRDefault="004C1B8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8D4BC" w14:textId="77777777" w:rsidR="004C1B8C" w:rsidRDefault="004C1B8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62783" w14:textId="77777777" w:rsidR="004C1B8C" w:rsidRDefault="004C1B8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67FC4" w14:textId="77777777" w:rsidR="004C1B8C" w:rsidRDefault="004C1B8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5E5D" w14:textId="77777777" w:rsidR="004C1B8C" w:rsidRDefault="004C1B8C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>
              <w:rPr>
                <w:color w:val="000000"/>
                <w:sz w:val="19"/>
                <w:szCs w:val="19"/>
                <w:lang w:val="en-US"/>
              </w:rPr>
              <w:t>Ūkinio</w:t>
            </w:r>
            <w:proofErr w:type="spellEnd"/>
            <w:r>
              <w:rPr>
                <w:color w:val="000000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  <w:lang w:val="en-US"/>
              </w:rPr>
              <w:t>gyvūno</w:t>
            </w:r>
            <w:proofErr w:type="spellEnd"/>
            <w:r>
              <w:rPr>
                <w:color w:val="000000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  <w:lang w:val="en-US"/>
              </w:rPr>
              <w:t>individualus</w:t>
            </w:r>
            <w:proofErr w:type="spellEnd"/>
            <w:r>
              <w:rPr>
                <w:color w:val="000000"/>
                <w:sz w:val="19"/>
                <w:szCs w:val="19"/>
                <w:lang w:val="en-US"/>
              </w:rPr>
              <w:t xml:space="preserve"> Nr.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F739" w14:textId="77777777" w:rsidR="001D5BA5" w:rsidRPr="007564CE" w:rsidRDefault="001D5BA5" w:rsidP="001D5BA5">
            <w:pPr>
              <w:jc w:val="center"/>
              <w:rPr>
                <w:sz w:val="19"/>
                <w:szCs w:val="19"/>
                <w:lang w:val="en-US"/>
              </w:rPr>
            </w:pPr>
            <w:proofErr w:type="spellStart"/>
            <w:r w:rsidRPr="007564CE">
              <w:rPr>
                <w:sz w:val="19"/>
                <w:szCs w:val="19"/>
                <w:lang w:val="en-US"/>
              </w:rPr>
              <w:t>Išmokos</w:t>
            </w:r>
            <w:proofErr w:type="spellEnd"/>
            <w:r w:rsidRPr="007564CE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7564CE">
              <w:rPr>
                <w:sz w:val="19"/>
                <w:szCs w:val="19"/>
                <w:lang w:val="en-US"/>
              </w:rPr>
              <w:t>pavadinimas</w:t>
            </w:r>
            <w:proofErr w:type="spellEnd"/>
          </w:p>
          <w:p w14:paraId="67E04820" w14:textId="683B72AC" w:rsidR="004C1B8C" w:rsidRPr="007564CE" w:rsidRDefault="001D5BA5" w:rsidP="001D5BA5">
            <w:pPr>
              <w:jc w:val="center"/>
              <w:rPr>
                <w:sz w:val="19"/>
                <w:szCs w:val="19"/>
                <w:lang w:val="en-US"/>
              </w:rPr>
            </w:pPr>
            <w:r w:rsidRPr="007564CE">
              <w:rPr>
                <w:sz w:val="19"/>
                <w:szCs w:val="19"/>
                <w:lang w:val="en-US"/>
              </w:rPr>
              <w:t>(</w:t>
            </w:r>
            <w:r w:rsidR="00421F10" w:rsidRPr="007564CE">
              <w:rPr>
                <w:sz w:val="19"/>
                <w:szCs w:val="19"/>
                <w:lang w:val="en-US"/>
              </w:rPr>
              <w:t xml:space="preserve">MG – </w:t>
            </w:r>
            <w:proofErr w:type="spellStart"/>
            <w:r w:rsidR="007861C5" w:rsidRPr="007564CE">
              <w:rPr>
                <w:sz w:val="19"/>
                <w:szCs w:val="19"/>
                <w:lang w:val="en-US"/>
              </w:rPr>
              <w:t>už</w:t>
            </w:r>
            <w:proofErr w:type="spellEnd"/>
            <w:r w:rsidR="007861C5" w:rsidRPr="007564CE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="00260AC1" w:rsidRPr="007564CE">
              <w:rPr>
                <w:sz w:val="19"/>
                <w:szCs w:val="19"/>
                <w:lang w:val="en-US"/>
              </w:rPr>
              <w:t>mėsinį</w:t>
            </w:r>
            <w:proofErr w:type="spellEnd"/>
            <w:r w:rsidR="00260AC1" w:rsidRPr="007564CE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="00421F10" w:rsidRPr="007564CE">
              <w:rPr>
                <w:sz w:val="19"/>
                <w:szCs w:val="19"/>
                <w:lang w:val="en-US"/>
              </w:rPr>
              <w:t>galvij</w:t>
            </w:r>
            <w:r w:rsidR="007861C5" w:rsidRPr="007564CE">
              <w:rPr>
                <w:sz w:val="19"/>
                <w:szCs w:val="19"/>
                <w:lang w:val="en-US"/>
              </w:rPr>
              <w:t>ą</w:t>
            </w:r>
            <w:proofErr w:type="spellEnd"/>
            <w:r w:rsidR="00421F10" w:rsidRPr="007564CE">
              <w:rPr>
                <w:sz w:val="19"/>
                <w:szCs w:val="19"/>
                <w:lang w:val="en-US"/>
              </w:rPr>
              <w:t>, MA</w:t>
            </w:r>
            <w:r w:rsidR="00FD0FDA" w:rsidRPr="007564CE">
              <w:rPr>
                <w:sz w:val="19"/>
                <w:szCs w:val="19"/>
                <w:lang w:val="en-US"/>
              </w:rPr>
              <w:t xml:space="preserve"> – </w:t>
            </w:r>
            <w:proofErr w:type="spellStart"/>
            <w:r w:rsidR="007861C5" w:rsidRPr="007564CE">
              <w:rPr>
                <w:sz w:val="19"/>
                <w:szCs w:val="19"/>
                <w:lang w:val="en-US"/>
              </w:rPr>
              <w:t>už</w:t>
            </w:r>
            <w:proofErr w:type="spellEnd"/>
            <w:r w:rsidR="007861C5" w:rsidRPr="007564CE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="007861C5" w:rsidRPr="007564CE">
              <w:rPr>
                <w:sz w:val="19"/>
                <w:szCs w:val="19"/>
                <w:lang w:val="en-US"/>
              </w:rPr>
              <w:t>avį</w:t>
            </w:r>
            <w:proofErr w:type="spellEnd"/>
            <w:r w:rsidR="00FD0FDA" w:rsidRPr="007564CE">
              <w:rPr>
                <w:sz w:val="19"/>
                <w:szCs w:val="19"/>
                <w:lang w:val="en-US"/>
              </w:rPr>
              <w:t xml:space="preserve">, PO </w:t>
            </w:r>
            <w:r w:rsidR="007861C5" w:rsidRPr="007564CE">
              <w:rPr>
                <w:sz w:val="19"/>
                <w:szCs w:val="19"/>
                <w:lang w:val="en-US"/>
              </w:rPr>
              <w:t>–</w:t>
            </w:r>
            <w:r w:rsidR="00FD0FDA" w:rsidRPr="007564CE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="007861C5" w:rsidRPr="007564CE">
              <w:rPr>
                <w:sz w:val="19"/>
                <w:szCs w:val="19"/>
                <w:lang w:val="en-US"/>
              </w:rPr>
              <w:t>už</w:t>
            </w:r>
            <w:proofErr w:type="spellEnd"/>
            <w:r w:rsidR="007861C5" w:rsidRPr="007564CE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="00FD0FDA" w:rsidRPr="007564CE">
              <w:rPr>
                <w:sz w:val="19"/>
                <w:szCs w:val="19"/>
                <w:lang w:val="en-US"/>
              </w:rPr>
              <w:t>ožk</w:t>
            </w:r>
            <w:r w:rsidR="007861C5" w:rsidRPr="007564CE">
              <w:rPr>
                <w:sz w:val="19"/>
                <w:szCs w:val="19"/>
                <w:lang w:val="en-US"/>
              </w:rPr>
              <w:t>ą</w:t>
            </w:r>
            <w:proofErr w:type="spellEnd"/>
            <w:r w:rsidRPr="007564CE">
              <w:rPr>
                <w:sz w:val="19"/>
                <w:szCs w:val="19"/>
                <w:lang w:val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7955" w14:textId="0813D5CC" w:rsidR="007861C5" w:rsidRPr="007564CE" w:rsidRDefault="007564CE" w:rsidP="007861C5">
            <w:pPr>
              <w:jc w:val="center"/>
              <w:rPr>
                <w:sz w:val="19"/>
                <w:szCs w:val="19"/>
              </w:rPr>
            </w:pPr>
            <w:r w:rsidRPr="007564CE">
              <w:rPr>
                <w:sz w:val="19"/>
                <w:szCs w:val="19"/>
              </w:rPr>
              <w:t>MG</w:t>
            </w:r>
            <w:r w:rsidR="007861C5" w:rsidRPr="007564CE">
              <w:rPr>
                <w:sz w:val="19"/>
                <w:szCs w:val="19"/>
              </w:rPr>
              <w:t xml:space="preserve"> mėsinė kraujo laipsnio dalis siekia  51 ir daugiau proc. </w:t>
            </w:r>
          </w:p>
          <w:p w14:paraId="3670FFA9" w14:textId="13C0C69B" w:rsidR="004C1B8C" w:rsidRPr="007564CE" w:rsidRDefault="007861C5" w:rsidP="007861C5">
            <w:pPr>
              <w:jc w:val="center"/>
              <w:rPr>
                <w:sz w:val="19"/>
                <w:szCs w:val="19"/>
              </w:rPr>
            </w:pPr>
            <w:r w:rsidRPr="007564CE">
              <w:rPr>
                <w:sz w:val="19"/>
                <w:szCs w:val="19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738F" w14:textId="3990AA7E" w:rsidR="004C1B8C" w:rsidRPr="007564CE" w:rsidRDefault="007564CE" w:rsidP="00ED13A0">
            <w:pPr>
              <w:ind w:right="-100"/>
              <w:jc w:val="center"/>
              <w:rPr>
                <w:sz w:val="19"/>
                <w:szCs w:val="19"/>
              </w:rPr>
            </w:pPr>
            <w:r w:rsidRPr="007564CE">
              <w:rPr>
                <w:sz w:val="19"/>
                <w:szCs w:val="19"/>
              </w:rPr>
              <w:t>MG</w:t>
            </w:r>
            <w:r w:rsidR="00ED13A0" w:rsidRPr="007564CE">
              <w:rPr>
                <w:sz w:val="19"/>
                <w:szCs w:val="19"/>
              </w:rPr>
              <w:t xml:space="preserve"> vykdytas produktyvumo tyrimas</w:t>
            </w:r>
          </w:p>
        </w:tc>
      </w:tr>
      <w:tr w:rsidR="004C1B8C" w14:paraId="20AE4BE0" w14:textId="027611C1" w:rsidTr="00260AC1">
        <w:trPr>
          <w:cantSplit/>
          <w:trHeight w:val="2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35FA" w14:textId="77777777" w:rsidR="004C1B8C" w:rsidRDefault="004C1B8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5F02" w14:textId="77777777" w:rsidR="004C1B8C" w:rsidRDefault="004C1B8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A97D" w14:textId="77777777" w:rsidR="004C1B8C" w:rsidRDefault="004C1B8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117A" w14:textId="77777777" w:rsidR="004C1B8C" w:rsidRDefault="004C1B8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52D4" w14:textId="77777777" w:rsidR="004C1B8C" w:rsidRDefault="004C1B8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833A" w14:textId="77777777" w:rsidR="004C1B8C" w:rsidRDefault="004C1B8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3DB5" w14:textId="77777777" w:rsidR="004C1B8C" w:rsidRDefault="004C1B8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2957" w14:textId="77777777" w:rsidR="004C1B8C" w:rsidRDefault="004C1B8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A740" w14:textId="77777777" w:rsidR="004C1B8C" w:rsidRDefault="004C1B8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2860" w14:textId="77777777" w:rsidR="004C1B8C" w:rsidRDefault="004C1B8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87D3E" w14:textId="126A02B5" w:rsidR="004C1B8C" w:rsidRDefault="001D5BA5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DAE6" w14:textId="1C0A3A47" w:rsidR="004C1B8C" w:rsidRDefault="001D5BA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C553" w14:textId="3FC59434" w:rsidR="004C1B8C" w:rsidRDefault="004C1B8C" w:rsidP="00FE658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1D5BA5">
              <w:rPr>
                <w:color w:val="000000"/>
                <w:sz w:val="20"/>
              </w:rPr>
              <w:t>3</w:t>
            </w:r>
          </w:p>
        </w:tc>
      </w:tr>
      <w:tr w:rsidR="004C1B8C" w14:paraId="7157CDD5" w14:textId="5E5B6D26" w:rsidTr="00260AC1">
        <w:trPr>
          <w:cantSplit/>
          <w:trHeight w:val="2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8B32" w14:textId="77777777" w:rsidR="004C1B8C" w:rsidRDefault="004C1B8C">
            <w:pPr>
              <w:rPr>
                <w:color w:val="000000"/>
                <w:sz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DE33" w14:textId="77777777" w:rsidR="004C1B8C" w:rsidRDefault="004C1B8C">
            <w:pPr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069F" w14:textId="77777777" w:rsidR="004C1B8C" w:rsidRDefault="004C1B8C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CF2A" w14:textId="77777777" w:rsidR="004C1B8C" w:rsidRDefault="004C1B8C">
            <w:pPr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4A16" w14:textId="77777777" w:rsidR="004C1B8C" w:rsidRDefault="004C1B8C">
            <w:pPr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00F1" w14:textId="77777777" w:rsidR="004C1B8C" w:rsidRDefault="004C1B8C">
            <w:pPr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D3F3" w14:textId="77777777" w:rsidR="004C1B8C" w:rsidRDefault="004C1B8C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E62C" w14:textId="77777777" w:rsidR="004C1B8C" w:rsidRDefault="004C1B8C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F81C" w14:textId="77777777" w:rsidR="004C1B8C" w:rsidRDefault="004C1B8C">
            <w:pPr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00A5" w14:textId="530B6EF6" w:rsidR="004C1B8C" w:rsidRDefault="00147E91" w:rsidP="00260AC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D62D58" w14:textId="3AB77AFC" w:rsidR="004C1B8C" w:rsidRDefault="00FD0FDA" w:rsidP="00260AC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95CF" w14:textId="6DF99501" w:rsidR="004C1B8C" w:rsidRDefault="004C1B8C" w:rsidP="00260AC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72B62" w14:textId="77777777" w:rsidR="004C1B8C" w:rsidRDefault="004C1B8C" w:rsidP="00260AC1">
            <w:pPr>
              <w:jc w:val="center"/>
              <w:rPr>
                <w:color w:val="000000"/>
                <w:sz w:val="20"/>
              </w:rPr>
            </w:pPr>
          </w:p>
        </w:tc>
      </w:tr>
      <w:tr w:rsidR="00FD0FDA" w14:paraId="34FA9965" w14:textId="77777777" w:rsidTr="00260AC1">
        <w:trPr>
          <w:cantSplit/>
          <w:trHeight w:val="2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0E150" w14:textId="77777777" w:rsidR="00FD0FDA" w:rsidRDefault="00FD0FDA">
            <w:pPr>
              <w:rPr>
                <w:color w:val="000000"/>
                <w:sz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09D31" w14:textId="77777777" w:rsidR="00FD0FDA" w:rsidRDefault="00FD0FDA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468D" w14:textId="77777777" w:rsidR="00FD0FDA" w:rsidRDefault="00FD0FDA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82D6" w14:textId="77777777" w:rsidR="00FD0FDA" w:rsidRDefault="00FD0FDA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3012" w14:textId="77777777" w:rsidR="00FD0FDA" w:rsidRDefault="00FD0FDA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704B3" w14:textId="77777777" w:rsidR="00FD0FDA" w:rsidRDefault="00FD0FDA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BF88E" w14:textId="77777777" w:rsidR="00FD0FDA" w:rsidRDefault="00FD0FDA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B3BE5" w14:textId="77777777" w:rsidR="00FD0FDA" w:rsidRDefault="00FD0FDA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5B800" w14:textId="77777777" w:rsidR="00FD0FDA" w:rsidRDefault="00FD0FDA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0C2D9" w14:textId="5BB62297" w:rsidR="00FD0FDA" w:rsidRDefault="00FD0FDA" w:rsidP="00260AC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FD992" w14:textId="1612D65E" w:rsidR="00FD0FDA" w:rsidRDefault="00FD0FDA" w:rsidP="00260AC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8E9B" w14:textId="77777777" w:rsidR="00FD0FDA" w:rsidRDefault="00FD0FDA" w:rsidP="00260AC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D9E9B" w14:textId="77777777" w:rsidR="00FD0FDA" w:rsidRDefault="00FD0FDA" w:rsidP="00260AC1">
            <w:pPr>
              <w:jc w:val="center"/>
              <w:rPr>
                <w:color w:val="000000"/>
                <w:sz w:val="20"/>
              </w:rPr>
            </w:pPr>
          </w:p>
        </w:tc>
      </w:tr>
      <w:tr w:rsidR="004C1B8C" w14:paraId="706DAC7F" w14:textId="6FAB9356" w:rsidTr="00260AC1">
        <w:trPr>
          <w:cantSplit/>
          <w:trHeight w:val="2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67F4" w14:textId="77777777" w:rsidR="004C1B8C" w:rsidRDefault="004C1B8C">
            <w:pPr>
              <w:rPr>
                <w:color w:val="000000"/>
                <w:sz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D3FB" w14:textId="77777777" w:rsidR="004C1B8C" w:rsidRDefault="004C1B8C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23F2" w14:textId="77777777" w:rsidR="004C1B8C" w:rsidRDefault="004C1B8C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B3A3" w14:textId="77777777" w:rsidR="004C1B8C" w:rsidRDefault="004C1B8C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3AF4" w14:textId="77777777" w:rsidR="004C1B8C" w:rsidRDefault="004C1B8C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41BD" w14:textId="77777777" w:rsidR="004C1B8C" w:rsidRDefault="004C1B8C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B1BF" w14:textId="77777777" w:rsidR="004C1B8C" w:rsidRDefault="004C1B8C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D9AB" w14:textId="77777777" w:rsidR="004C1B8C" w:rsidRDefault="004C1B8C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5F4C" w14:textId="77777777" w:rsidR="004C1B8C" w:rsidRDefault="004C1B8C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A8ED" w14:textId="77BF96F6" w:rsidR="004C1B8C" w:rsidRDefault="00147E91" w:rsidP="00260AC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D5E4DD" w14:textId="5CA96F68" w:rsidR="004C1B8C" w:rsidRDefault="00FD0FDA" w:rsidP="00260AC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MG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360F" w14:textId="0DEA543D" w:rsidR="004C1B8C" w:rsidRDefault="006A3C59" w:rsidP="00260AC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03A43" w14:textId="6C224D0B" w:rsidR="004C1B8C" w:rsidRDefault="00D723C3" w:rsidP="00260AC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Taip</w:t>
            </w:r>
          </w:p>
        </w:tc>
      </w:tr>
      <w:tr w:rsidR="004C1B8C" w14:paraId="7106551C" w14:textId="1F63DBFF" w:rsidTr="00260AC1">
        <w:trPr>
          <w:cantSplit/>
          <w:trHeight w:val="2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762E" w14:textId="77777777" w:rsidR="004C1B8C" w:rsidRDefault="004C1B8C">
            <w:pPr>
              <w:ind w:firstLine="53"/>
              <w:rPr>
                <w:color w:val="000000"/>
                <w:sz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87DF" w14:textId="77777777" w:rsidR="004C1B8C" w:rsidRDefault="004C1B8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4296" w14:textId="77777777" w:rsidR="004C1B8C" w:rsidRDefault="004C1B8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66C2" w14:textId="77777777" w:rsidR="004C1B8C" w:rsidRDefault="004C1B8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FA77" w14:textId="77777777" w:rsidR="004C1B8C" w:rsidRDefault="004C1B8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86D7" w14:textId="77777777" w:rsidR="004C1B8C" w:rsidRDefault="004C1B8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B741" w14:textId="77777777" w:rsidR="004C1B8C" w:rsidRDefault="004C1B8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0797" w14:textId="77777777" w:rsidR="004C1B8C" w:rsidRDefault="004C1B8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F090" w14:textId="77777777" w:rsidR="004C1B8C" w:rsidRDefault="004C1B8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B3CE" w14:textId="35A8AE4A" w:rsidR="004C1B8C" w:rsidRDefault="00147E91" w:rsidP="00260AC1">
            <w:pPr>
              <w:ind w:firstLine="5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5F023" w14:textId="56285E28" w:rsidR="004C1B8C" w:rsidRDefault="00FD0FDA" w:rsidP="00260AC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MG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CA76" w14:textId="0DA581C8" w:rsidR="004C1B8C" w:rsidRDefault="006A3C59" w:rsidP="00260AC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Taip</w:t>
            </w:r>
          </w:p>
          <w:p w14:paraId="2AD60EE6" w14:textId="77777777" w:rsidR="004C1B8C" w:rsidRDefault="004C1B8C" w:rsidP="00260AC1">
            <w:pPr>
              <w:ind w:firstLine="53"/>
              <w:jc w:val="center"/>
              <w:rPr>
                <w:color w:val="000000"/>
                <w:sz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69FB9" w14:textId="29299CFE" w:rsidR="004C1B8C" w:rsidRDefault="00D723C3" w:rsidP="00260AC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Ne</w:t>
            </w:r>
          </w:p>
          <w:p w14:paraId="54FB78D0" w14:textId="77777777" w:rsidR="004C1B8C" w:rsidRDefault="004C1B8C" w:rsidP="00260AC1">
            <w:pPr>
              <w:ind w:firstLine="53"/>
              <w:jc w:val="center"/>
              <w:rPr>
                <w:color w:val="000000"/>
                <w:sz w:val="20"/>
              </w:rPr>
            </w:pPr>
          </w:p>
        </w:tc>
      </w:tr>
    </w:tbl>
    <w:p w14:paraId="1AFBFEEC" w14:textId="77777777" w:rsidR="004C3CB7" w:rsidRDefault="00E62F04">
      <w:pPr>
        <w:ind w:firstLine="709"/>
        <w:rPr>
          <w:sz w:val="20"/>
        </w:rPr>
      </w:pPr>
      <w:r>
        <w:rPr>
          <w:b/>
          <w:bCs/>
          <w:sz w:val="20"/>
        </w:rPr>
        <w:t>Pastaba</w:t>
      </w:r>
      <w:r>
        <w:rPr>
          <w:sz w:val="20"/>
        </w:rPr>
        <w:t>. Suvestinė teikiama Nacionalinei mokėjimo agentūrai prie Žemės ūkio ministerijos</w:t>
      </w:r>
      <w:r>
        <w:rPr>
          <w:b/>
          <w:color w:val="FF0000"/>
          <w:sz w:val="20"/>
        </w:rPr>
        <w:t>.</w:t>
      </w:r>
    </w:p>
    <w:p w14:paraId="506F5F01" w14:textId="77777777" w:rsidR="004C3CB7" w:rsidRDefault="004C3CB7">
      <w:pPr>
        <w:ind w:firstLine="709"/>
        <w:rPr>
          <w:sz w:val="20"/>
        </w:rPr>
      </w:pPr>
    </w:p>
    <w:p w14:paraId="5B9C76D6" w14:textId="77777777" w:rsidR="004C3CB7" w:rsidRDefault="004C3CB7">
      <w:pPr>
        <w:ind w:firstLine="709"/>
        <w:rPr>
          <w:sz w:val="20"/>
        </w:rPr>
      </w:pPr>
    </w:p>
    <w:p w14:paraId="1C87E8E7" w14:textId="77777777" w:rsidR="004C3CB7" w:rsidRDefault="00E62F04">
      <w:pPr>
        <w:rPr>
          <w:sz w:val="20"/>
        </w:rPr>
      </w:pPr>
      <w:r>
        <w:rPr>
          <w:sz w:val="20"/>
        </w:rPr>
        <w:t>Generalinis direktorius                                                                                      (Parašas)</w:t>
      </w:r>
      <w:r>
        <w:rPr>
          <w:sz w:val="20"/>
        </w:rPr>
        <w:tab/>
      </w:r>
      <w:r>
        <w:rPr>
          <w:sz w:val="20"/>
        </w:rPr>
        <w:tab/>
        <w:t xml:space="preserve">            </w:t>
      </w:r>
      <w:r>
        <w:rPr>
          <w:sz w:val="20"/>
        </w:rPr>
        <w:tab/>
      </w:r>
      <w:r>
        <w:rPr>
          <w:sz w:val="20"/>
        </w:rPr>
        <w:tab/>
        <w:t xml:space="preserve">              (Vardas ir pavardė)</w:t>
      </w:r>
    </w:p>
    <w:sectPr w:rsidR="004C3CB7">
      <w:pgSz w:w="16838" w:h="11906" w:orient="landscape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9E394" w14:textId="77777777" w:rsidR="00EC3333" w:rsidRDefault="00EC3333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2271F317" w14:textId="77777777" w:rsidR="00EC3333" w:rsidRDefault="00EC3333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A4ACD" w14:textId="77777777" w:rsidR="00EC3333" w:rsidRDefault="00EC3333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4BE92CD7" w14:textId="77777777" w:rsidR="00EC3333" w:rsidRDefault="00EC3333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 w:grammar="clean"/>
  <w:defaultTabStop w:val="1296"/>
  <w:hyphenationZone w:val="396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777"/>
    <w:rsid w:val="00070777"/>
    <w:rsid w:val="000F2737"/>
    <w:rsid w:val="00147E91"/>
    <w:rsid w:val="001D5BA5"/>
    <w:rsid w:val="00260AC1"/>
    <w:rsid w:val="00373FA5"/>
    <w:rsid w:val="00421F10"/>
    <w:rsid w:val="00485463"/>
    <w:rsid w:val="004C1B8C"/>
    <w:rsid w:val="004C3CB7"/>
    <w:rsid w:val="00662BB5"/>
    <w:rsid w:val="006A3C59"/>
    <w:rsid w:val="007564CE"/>
    <w:rsid w:val="007861C5"/>
    <w:rsid w:val="007B1E68"/>
    <w:rsid w:val="00831C73"/>
    <w:rsid w:val="008E0FB3"/>
    <w:rsid w:val="009D3920"/>
    <w:rsid w:val="00B20EDF"/>
    <w:rsid w:val="00C36521"/>
    <w:rsid w:val="00C77931"/>
    <w:rsid w:val="00D1434B"/>
    <w:rsid w:val="00D723C3"/>
    <w:rsid w:val="00E62F04"/>
    <w:rsid w:val="00E64948"/>
    <w:rsid w:val="00EC3333"/>
    <w:rsid w:val="00ED13A0"/>
    <w:rsid w:val="00F51349"/>
    <w:rsid w:val="00F56349"/>
    <w:rsid w:val="00FD0FDA"/>
    <w:rsid w:val="00FE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DBBA8"/>
  <w15:docId w15:val="{B2757C08-46C3-4492-8907-B4EBC409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373FA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73FA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73FA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73FA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73FA5"/>
    <w:rPr>
      <w:b/>
      <w:bCs/>
      <w:sz w:val="20"/>
    </w:rPr>
  </w:style>
  <w:style w:type="paragraph" w:styleId="Pataisymai">
    <w:name w:val="Revision"/>
    <w:hidden/>
    <w:semiHidden/>
    <w:rsid w:val="00373FA5"/>
  </w:style>
  <w:style w:type="paragraph" w:styleId="Debesliotekstas">
    <w:name w:val="Balloon Text"/>
    <w:basedOn w:val="prastasis"/>
    <w:link w:val="DebesliotekstasDiagrama"/>
    <w:semiHidden/>
    <w:unhideWhenUsed/>
    <w:rsid w:val="00373FA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73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805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lina.simoniene</dc:creator>
  <cp:lastModifiedBy>Lina Šimonienė</cp:lastModifiedBy>
  <cp:revision>2</cp:revision>
  <cp:lastPrinted>2018-03-29T07:18:00Z</cp:lastPrinted>
  <dcterms:created xsi:type="dcterms:W3CDTF">2022-12-09T09:15:00Z</dcterms:created>
  <dcterms:modified xsi:type="dcterms:W3CDTF">2022-12-09T09:15:00Z</dcterms:modified>
</cp:coreProperties>
</file>